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45BC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QCM La Tresse</w:t>
      </w:r>
    </w:p>
    <w:p w14:paraId="625A387A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3A3591D6" w14:textId="77777777" w:rsidR="00F24CCA" w:rsidRPr="009858B5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9858B5">
        <w:rPr>
          <w:color w:val="FF0000"/>
          <w:sz w:val="24"/>
          <w:szCs w:val="24"/>
        </w:rPr>
        <w:t># AMC-TXT source</w:t>
      </w:r>
    </w:p>
    <w:p w14:paraId="34289FB3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  <w:lang w:val="en-GB"/>
        </w:rPr>
      </w:pPr>
      <w:r w:rsidRPr="00894B84">
        <w:rPr>
          <w:color w:val="FF0000"/>
          <w:sz w:val="24"/>
          <w:szCs w:val="24"/>
          <w:lang w:val="en-GB"/>
        </w:rPr>
        <w:t>PaperSize: A4</w:t>
      </w:r>
    </w:p>
    <w:p w14:paraId="15837185" w14:textId="77777777" w:rsidR="00F24CCA" w:rsidRPr="00B63CE9" w:rsidRDefault="00F24CCA" w:rsidP="00F24CCA">
      <w:pPr>
        <w:pStyle w:val="Paragraphedeliste"/>
        <w:jc w:val="both"/>
        <w:rPr>
          <w:color w:val="FF0000"/>
          <w:sz w:val="24"/>
          <w:szCs w:val="24"/>
          <w:lang w:val="en-GB"/>
        </w:rPr>
      </w:pPr>
      <w:r w:rsidRPr="00B63CE9">
        <w:rPr>
          <w:color w:val="FF0000"/>
          <w:sz w:val="24"/>
          <w:szCs w:val="24"/>
          <w:lang w:val="en-GB"/>
        </w:rPr>
        <w:t>Lang: FR</w:t>
      </w:r>
    </w:p>
    <w:p w14:paraId="6EA6A679" w14:textId="77777777" w:rsidR="00F24CCA" w:rsidRPr="00B63CE9" w:rsidRDefault="00F24CCA" w:rsidP="00F24CCA">
      <w:pPr>
        <w:pStyle w:val="Paragraphedeliste"/>
        <w:jc w:val="both"/>
        <w:rPr>
          <w:color w:val="FF0000"/>
          <w:sz w:val="24"/>
          <w:szCs w:val="24"/>
          <w:lang w:val="en-GB"/>
        </w:rPr>
      </w:pPr>
      <w:r w:rsidRPr="00B63CE9">
        <w:rPr>
          <w:color w:val="FF0000"/>
          <w:sz w:val="24"/>
          <w:szCs w:val="24"/>
          <w:lang w:val="en-GB"/>
        </w:rPr>
        <w:t>Columns: 2</w:t>
      </w:r>
    </w:p>
    <w:p w14:paraId="0A4D61C7" w14:textId="77777777" w:rsidR="00F24CCA" w:rsidRPr="004A04C3" w:rsidRDefault="00F24CCA" w:rsidP="00F24CCA">
      <w:pPr>
        <w:pStyle w:val="Paragraphedeliste"/>
        <w:jc w:val="both"/>
        <w:rPr>
          <w:color w:val="FF0000"/>
          <w:sz w:val="24"/>
          <w:szCs w:val="24"/>
          <w:highlight w:val="yellow"/>
        </w:rPr>
      </w:pPr>
      <w:proofErr w:type="spellStart"/>
      <w:proofErr w:type="gramStart"/>
      <w:r w:rsidRPr="004A04C3">
        <w:rPr>
          <w:color w:val="FF0000"/>
          <w:sz w:val="24"/>
          <w:szCs w:val="24"/>
          <w:highlight w:val="yellow"/>
        </w:rPr>
        <w:t>ManualDuplex</w:t>
      </w:r>
      <w:proofErr w:type="spellEnd"/>
      <w:r w:rsidRPr="004A04C3">
        <w:rPr>
          <w:color w:val="FF0000"/>
          <w:sz w:val="24"/>
          <w:szCs w:val="24"/>
          <w:highlight w:val="yellow"/>
        </w:rPr>
        <w:t>:</w:t>
      </w:r>
      <w:proofErr w:type="gramEnd"/>
      <w:r w:rsidRPr="004A04C3">
        <w:rPr>
          <w:color w:val="FF0000"/>
          <w:sz w:val="24"/>
          <w:szCs w:val="24"/>
          <w:highlight w:val="yellow"/>
        </w:rPr>
        <w:t xml:space="preserve"> 1</w:t>
      </w:r>
    </w:p>
    <w:p w14:paraId="55ACBF79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4A04C3">
        <w:rPr>
          <w:color w:val="FF0000"/>
          <w:sz w:val="24"/>
          <w:szCs w:val="24"/>
          <w:highlight w:val="yellow"/>
        </w:rPr>
        <w:t xml:space="preserve"># rajoute une page pour avoir </w:t>
      </w:r>
      <w:proofErr w:type="gramStart"/>
      <w:r w:rsidRPr="004A04C3">
        <w:rPr>
          <w:color w:val="FF0000"/>
          <w:sz w:val="24"/>
          <w:szCs w:val="24"/>
          <w:highlight w:val="yellow"/>
        </w:rPr>
        <w:t>des sujet</w:t>
      </w:r>
      <w:proofErr w:type="gramEnd"/>
      <w:r w:rsidRPr="004A04C3">
        <w:rPr>
          <w:color w:val="FF0000"/>
          <w:sz w:val="24"/>
          <w:szCs w:val="24"/>
          <w:highlight w:val="yellow"/>
        </w:rPr>
        <w:t xml:space="preserve"> en nb impair</w:t>
      </w:r>
    </w:p>
    <w:p w14:paraId="5F3A56ED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proofErr w:type="spellStart"/>
      <w:proofErr w:type="gramStart"/>
      <w:r w:rsidRPr="00894B84">
        <w:rPr>
          <w:color w:val="FF0000"/>
          <w:sz w:val="24"/>
          <w:szCs w:val="24"/>
        </w:rPr>
        <w:t>CompleteMulti</w:t>
      </w:r>
      <w:proofErr w:type="spellEnd"/>
      <w:r w:rsidRPr="00894B84">
        <w:rPr>
          <w:color w:val="FF0000"/>
          <w:sz w:val="24"/>
          <w:szCs w:val="24"/>
        </w:rPr>
        <w:t>:</w:t>
      </w:r>
      <w:proofErr w:type="gramEnd"/>
      <w:r w:rsidRPr="00894B84">
        <w:rPr>
          <w:color w:val="FF0000"/>
          <w:sz w:val="24"/>
          <w:szCs w:val="24"/>
        </w:rPr>
        <w:t xml:space="preserve"> 0 </w:t>
      </w:r>
    </w:p>
    <w:p w14:paraId="5C25B75C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 xml:space="preserve"># </w:t>
      </w:r>
      <w:proofErr w:type="spellStart"/>
      <w:r w:rsidRPr="00894B84">
        <w:rPr>
          <w:color w:val="FF0000"/>
          <w:sz w:val="24"/>
          <w:szCs w:val="24"/>
        </w:rPr>
        <w:t>Evite</w:t>
      </w:r>
      <w:proofErr w:type="spellEnd"/>
      <w:r w:rsidRPr="00894B84">
        <w:rPr>
          <w:color w:val="FF0000"/>
          <w:sz w:val="24"/>
          <w:szCs w:val="24"/>
        </w:rPr>
        <w:t xml:space="preserve"> d'écrire systématiquement "Aucune des réponses n'est correcte" pour une question multiple</w:t>
      </w:r>
    </w:p>
    <w:p w14:paraId="2DF82887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  <w:lang w:val="en-GB"/>
        </w:rPr>
      </w:pPr>
      <w:proofErr w:type="spellStart"/>
      <w:r w:rsidRPr="00894B84">
        <w:rPr>
          <w:color w:val="FF0000"/>
          <w:sz w:val="24"/>
          <w:szCs w:val="24"/>
          <w:lang w:val="en-GB"/>
        </w:rPr>
        <w:t>DefaultScoringM</w:t>
      </w:r>
      <w:proofErr w:type="spellEnd"/>
      <w:r w:rsidRPr="00894B84">
        <w:rPr>
          <w:color w:val="FF0000"/>
          <w:sz w:val="24"/>
          <w:szCs w:val="24"/>
          <w:lang w:val="en-GB"/>
        </w:rPr>
        <w:t>: formula=NBC-NMC*0.</w:t>
      </w:r>
      <w:proofErr w:type="gramStart"/>
      <w:r w:rsidRPr="00894B84">
        <w:rPr>
          <w:color w:val="FF0000"/>
          <w:sz w:val="24"/>
          <w:szCs w:val="24"/>
          <w:lang w:val="en-GB"/>
        </w:rPr>
        <w:t>5,v</w:t>
      </w:r>
      <w:proofErr w:type="gramEnd"/>
      <w:r w:rsidRPr="00894B84">
        <w:rPr>
          <w:color w:val="FF0000"/>
          <w:sz w:val="24"/>
          <w:szCs w:val="24"/>
          <w:lang w:val="en-GB"/>
        </w:rPr>
        <w:t>=0</w:t>
      </w:r>
    </w:p>
    <w:p w14:paraId="2437904C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  <w:lang w:val="en-GB"/>
        </w:rPr>
      </w:pPr>
    </w:p>
    <w:p w14:paraId="02A77181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proofErr w:type="spellStart"/>
      <w:proofErr w:type="gramStart"/>
      <w:r w:rsidRPr="00894B84">
        <w:rPr>
          <w:color w:val="FF0000"/>
          <w:sz w:val="24"/>
          <w:szCs w:val="24"/>
        </w:rPr>
        <w:t>Title</w:t>
      </w:r>
      <w:proofErr w:type="spellEnd"/>
      <w:r w:rsidRPr="00894B84">
        <w:rPr>
          <w:color w:val="FF0000"/>
          <w:sz w:val="24"/>
          <w:szCs w:val="24"/>
        </w:rPr>
        <w:t>:</w:t>
      </w:r>
      <w:proofErr w:type="gramEnd"/>
      <w:r w:rsidRPr="00894B84">
        <w:rPr>
          <w:color w:val="FF0000"/>
          <w:sz w:val="24"/>
          <w:szCs w:val="24"/>
        </w:rPr>
        <w:t xml:space="preserve"> Test de lecture </w:t>
      </w:r>
      <w:r w:rsidRPr="00894B84">
        <w:rPr>
          <w:color w:val="FF0000"/>
          <w:sz w:val="24"/>
          <w:szCs w:val="24"/>
        </w:rPr>
        <w:tab/>
        <w:t>La Tresse de Laetitia Colombani</w:t>
      </w:r>
    </w:p>
    <w:p w14:paraId="6CBA16AF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3A0539F4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proofErr w:type="spellStart"/>
      <w:proofErr w:type="gramStart"/>
      <w:r w:rsidRPr="00894B84">
        <w:rPr>
          <w:color w:val="FF0000"/>
          <w:sz w:val="24"/>
          <w:szCs w:val="24"/>
        </w:rPr>
        <w:t>Presentation</w:t>
      </w:r>
      <w:proofErr w:type="spellEnd"/>
      <w:r w:rsidRPr="00894B84">
        <w:rPr>
          <w:color w:val="FF0000"/>
          <w:sz w:val="24"/>
          <w:szCs w:val="24"/>
        </w:rPr>
        <w:t>:</w:t>
      </w:r>
      <w:proofErr w:type="gramEnd"/>
      <w:r w:rsidRPr="00894B84">
        <w:rPr>
          <w:color w:val="FF0000"/>
          <w:sz w:val="24"/>
          <w:szCs w:val="24"/>
        </w:rPr>
        <w:t xml:space="preserve"> Le symbole [[\</w:t>
      </w:r>
      <w:proofErr w:type="spellStart"/>
      <w:r w:rsidRPr="00894B84">
        <w:rPr>
          <w:color w:val="FF0000"/>
          <w:sz w:val="24"/>
          <w:szCs w:val="24"/>
        </w:rPr>
        <w:t>multiSymbole</w:t>
      </w:r>
      <w:proofErr w:type="spellEnd"/>
      <w:r w:rsidRPr="00894B84">
        <w:rPr>
          <w:color w:val="FF0000"/>
          <w:sz w:val="24"/>
          <w:szCs w:val="24"/>
        </w:rPr>
        <w:t xml:space="preserve">{}]] signifie qu'il y a plusieurs bonnes réponses. Les autres questions ont une seule bonne réponse. Répondez sur cette feuille en noircissant la (ou les cases) correspondante au stylo à bille noir. Les réponses fausses dans les questions multiples retirent -0.5pt. Une absence de réponse n'enlève pas de points. Le logiciel corrige en fonction des cases noircies ou </w:t>
      </w:r>
      <w:proofErr w:type="gramStart"/>
      <w:r w:rsidRPr="00894B84">
        <w:rPr>
          <w:color w:val="FF0000"/>
          <w:sz w:val="24"/>
          <w:szCs w:val="24"/>
        </w:rPr>
        <w:t>pas:</w:t>
      </w:r>
      <w:proofErr w:type="gramEnd"/>
      <w:r w:rsidRPr="00894B84">
        <w:rPr>
          <w:color w:val="FF0000"/>
          <w:sz w:val="24"/>
          <w:szCs w:val="24"/>
        </w:rPr>
        <w:t xml:space="preserve"> si vous utilisez du blanc ou une gomme, vous risquez de perdre des points donc réfléchissez avant de répondre!</w:t>
      </w:r>
    </w:p>
    <w:p w14:paraId="758D124A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40039A1E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QCM La Tresse</w:t>
      </w:r>
    </w:p>
    <w:p w14:paraId="653C46D7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54768D0E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630E41F4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 xml:space="preserve">** Quelles sont les différentes nationalités des héroïnes du livre ? </w:t>
      </w:r>
    </w:p>
    <w:p w14:paraId="35050EC0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italienne</w:t>
      </w:r>
    </w:p>
    <w:p w14:paraId="1E139ED0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- japonaise</w:t>
      </w:r>
    </w:p>
    <w:p w14:paraId="71C05AD7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canadienne</w:t>
      </w:r>
    </w:p>
    <w:p w14:paraId="7B69DCAB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- américaine</w:t>
      </w:r>
    </w:p>
    <w:p w14:paraId="274381FC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indienne</w:t>
      </w:r>
    </w:p>
    <w:p w14:paraId="63DE6FBF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- française</w:t>
      </w:r>
    </w:p>
    <w:p w14:paraId="6771CC00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13ABFF22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** Cochez les affirmations qui sont correctes</w:t>
      </w:r>
    </w:p>
    <w:p w14:paraId="48677ABE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- Smita est une avocate</w:t>
      </w:r>
    </w:p>
    <w:p w14:paraId="44DC9820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Smita est une intouchable</w:t>
      </w:r>
    </w:p>
    <w:p w14:paraId="5DC4D9F1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Sarah est une avocate</w:t>
      </w:r>
    </w:p>
    <w:p w14:paraId="63E9D5FB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Sarah est malade</w:t>
      </w:r>
    </w:p>
    <w:p w14:paraId="1CC2D973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- Giulia est coiffeuse</w:t>
      </w:r>
    </w:p>
    <w:p w14:paraId="7A1CCD64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Giulia est amoureuse</w:t>
      </w:r>
    </w:p>
    <w:p w14:paraId="3E007382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325C1792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** Quel est le point commun entre les 3 héroïnes ?</w:t>
      </w:r>
    </w:p>
    <w:p w14:paraId="1201119C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leur force de caractère</w:t>
      </w:r>
    </w:p>
    <w:p w14:paraId="4E0D51C8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 xml:space="preserve">- le fait </w:t>
      </w:r>
      <w:proofErr w:type="spellStart"/>
      <w:r w:rsidRPr="00894B84">
        <w:rPr>
          <w:color w:val="FF0000"/>
          <w:sz w:val="24"/>
          <w:szCs w:val="24"/>
        </w:rPr>
        <w:t>quelles</w:t>
      </w:r>
      <w:proofErr w:type="spellEnd"/>
      <w:r w:rsidRPr="00894B84">
        <w:rPr>
          <w:color w:val="FF0000"/>
          <w:sz w:val="24"/>
          <w:szCs w:val="24"/>
        </w:rPr>
        <w:t xml:space="preserve"> soient toutes amoureuses</w:t>
      </w:r>
    </w:p>
    <w:p w14:paraId="700743C3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- leur pays</w:t>
      </w:r>
    </w:p>
    <w:p w14:paraId="61BF956F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les cheveux</w:t>
      </w:r>
    </w:p>
    <w:p w14:paraId="0DD4BE6F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 xml:space="preserve">- le fait </w:t>
      </w:r>
      <w:proofErr w:type="spellStart"/>
      <w:r w:rsidRPr="00894B84">
        <w:rPr>
          <w:color w:val="FF0000"/>
          <w:sz w:val="24"/>
          <w:szCs w:val="24"/>
        </w:rPr>
        <w:t>quelles</w:t>
      </w:r>
      <w:proofErr w:type="spellEnd"/>
      <w:r w:rsidRPr="00894B84">
        <w:rPr>
          <w:color w:val="FF0000"/>
          <w:sz w:val="24"/>
          <w:szCs w:val="24"/>
        </w:rPr>
        <w:t xml:space="preserve"> aient toutes des enfants</w:t>
      </w:r>
    </w:p>
    <w:p w14:paraId="359A6C83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00419C4F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** Quels sont les différents évènements qui bouleversent la vie de héroïnes ?</w:t>
      </w:r>
    </w:p>
    <w:p w14:paraId="70163772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- un incendie</w:t>
      </w:r>
    </w:p>
    <w:p w14:paraId="1F5A0BD3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 xml:space="preserve">+ une humiliation à </w:t>
      </w:r>
      <w:proofErr w:type="spellStart"/>
      <w:r w:rsidRPr="00894B84">
        <w:rPr>
          <w:color w:val="FF0000"/>
          <w:sz w:val="24"/>
          <w:szCs w:val="24"/>
        </w:rPr>
        <w:t>lécole</w:t>
      </w:r>
      <w:proofErr w:type="spellEnd"/>
    </w:p>
    <w:p w14:paraId="5C8465CF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 xml:space="preserve">+ le décès </w:t>
      </w:r>
      <w:proofErr w:type="spellStart"/>
      <w:r w:rsidRPr="00894B84">
        <w:rPr>
          <w:color w:val="FF0000"/>
          <w:sz w:val="24"/>
          <w:szCs w:val="24"/>
        </w:rPr>
        <w:t>dun</w:t>
      </w:r>
      <w:proofErr w:type="spellEnd"/>
      <w:r w:rsidRPr="00894B84">
        <w:rPr>
          <w:color w:val="FF0000"/>
          <w:sz w:val="24"/>
          <w:szCs w:val="24"/>
        </w:rPr>
        <w:t xml:space="preserve"> père</w:t>
      </w:r>
    </w:p>
    <w:p w14:paraId="5E428CF7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 xml:space="preserve">- le décès </w:t>
      </w:r>
      <w:proofErr w:type="spellStart"/>
      <w:r w:rsidRPr="00894B84">
        <w:rPr>
          <w:color w:val="FF0000"/>
          <w:sz w:val="24"/>
          <w:szCs w:val="24"/>
        </w:rPr>
        <w:t>dun</w:t>
      </w:r>
      <w:proofErr w:type="spellEnd"/>
      <w:r w:rsidRPr="00894B84">
        <w:rPr>
          <w:color w:val="FF0000"/>
          <w:sz w:val="24"/>
          <w:szCs w:val="24"/>
        </w:rPr>
        <w:t xml:space="preserve"> enfant</w:t>
      </w:r>
    </w:p>
    <w:p w14:paraId="3A26C69C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un cancer</w:t>
      </w:r>
    </w:p>
    <w:p w14:paraId="7C9E1134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5707037B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* Dans le livre, on entend :</w:t>
      </w:r>
    </w:p>
    <w:p w14:paraId="431D6ECF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- une seule voix : celle du narrateur</w:t>
      </w:r>
    </w:p>
    <w:p w14:paraId="5B30CEF8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plusieurs voix</w:t>
      </w:r>
    </w:p>
    <w:p w14:paraId="7A80DCC7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3CA2B295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** Le titre fait référence</w:t>
      </w:r>
    </w:p>
    <w:p w14:paraId="48A9D45F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+ Au fait que des cheveux sont coupés, achetés et portés</w:t>
      </w:r>
    </w:p>
    <w:p w14:paraId="36451CF9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 xml:space="preserve">- A </w:t>
      </w:r>
      <w:proofErr w:type="spellStart"/>
      <w:r w:rsidRPr="00894B84">
        <w:rPr>
          <w:color w:val="FF0000"/>
          <w:sz w:val="24"/>
          <w:szCs w:val="24"/>
        </w:rPr>
        <w:t>lobligation</w:t>
      </w:r>
      <w:proofErr w:type="spellEnd"/>
      <w:r w:rsidRPr="00894B84">
        <w:rPr>
          <w:color w:val="FF0000"/>
          <w:sz w:val="24"/>
          <w:szCs w:val="24"/>
        </w:rPr>
        <w:t>, pour les femmes, de se coiffer avant de sortir de chez elles</w:t>
      </w:r>
    </w:p>
    <w:p w14:paraId="14755BD8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 xml:space="preserve">+ Au fait que la vie des personnages est liée comme les cheveux </w:t>
      </w:r>
      <w:proofErr w:type="spellStart"/>
      <w:r w:rsidRPr="00894B84">
        <w:rPr>
          <w:color w:val="FF0000"/>
          <w:sz w:val="24"/>
          <w:szCs w:val="24"/>
        </w:rPr>
        <w:t>dune</w:t>
      </w:r>
      <w:proofErr w:type="spellEnd"/>
      <w:r w:rsidRPr="00894B84">
        <w:rPr>
          <w:color w:val="FF0000"/>
          <w:sz w:val="24"/>
          <w:szCs w:val="24"/>
        </w:rPr>
        <w:t xml:space="preserve"> tresse</w:t>
      </w:r>
    </w:p>
    <w:p w14:paraId="755129B5" w14:textId="77777777" w:rsidR="00F24CCA" w:rsidRPr="00894B84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894B84">
        <w:rPr>
          <w:color w:val="FF0000"/>
          <w:sz w:val="24"/>
          <w:szCs w:val="24"/>
        </w:rPr>
        <w:t>- Au fait que les personnages sont coiffeuses</w:t>
      </w:r>
    </w:p>
    <w:p w14:paraId="45BA0674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0C967A2B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03D977ED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** Quelles sont les différentes nationalités des héroïnes du livre ? </w:t>
      </w:r>
    </w:p>
    <w:p w14:paraId="48DA6A55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italienne</w:t>
      </w:r>
    </w:p>
    <w:p w14:paraId="7E2E114C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japonaise</w:t>
      </w:r>
    </w:p>
    <w:p w14:paraId="485A8952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canadienne</w:t>
      </w:r>
    </w:p>
    <w:p w14:paraId="5452DA3E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 w:rsidRPr="00712AE0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712AE0">
        <w:rPr>
          <w:color w:val="FF0000"/>
          <w:sz w:val="24"/>
          <w:szCs w:val="24"/>
        </w:rPr>
        <w:t>américaine</w:t>
      </w:r>
    </w:p>
    <w:p w14:paraId="098B52FF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indienne</w:t>
      </w:r>
    </w:p>
    <w:p w14:paraId="40FBA547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française</w:t>
      </w:r>
    </w:p>
    <w:p w14:paraId="110067D1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</w:p>
    <w:p w14:paraId="579B7A4A" w14:textId="77777777" w:rsidR="00F24CCA" w:rsidRDefault="00F24CCA" w:rsidP="00F24CCA">
      <w:pPr>
        <w:pStyle w:val="Paragraphedeliste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** Cochez les affirmations qui sont correctes</w:t>
      </w:r>
    </w:p>
    <w:p w14:paraId="02AF6006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 w:rsidRPr="005C7637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Smita est une avocate</w:t>
      </w:r>
    </w:p>
    <w:p w14:paraId="1D037251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Smita est une intouchable</w:t>
      </w:r>
    </w:p>
    <w:p w14:paraId="28454062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Sarah est une avocate</w:t>
      </w:r>
    </w:p>
    <w:p w14:paraId="03C3A781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Sarah est malade</w:t>
      </w:r>
    </w:p>
    <w:p w14:paraId="03FDA050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 w:rsidRPr="005C7637">
        <w:rPr>
          <w:color w:val="FF0000"/>
          <w:sz w:val="24"/>
          <w:szCs w:val="24"/>
        </w:rPr>
        <w:lastRenderedPageBreak/>
        <w:t>-</w:t>
      </w:r>
      <w:r>
        <w:rPr>
          <w:color w:val="FF0000"/>
          <w:sz w:val="24"/>
          <w:szCs w:val="24"/>
        </w:rPr>
        <w:t xml:space="preserve"> Giulia est coiffeuse</w:t>
      </w:r>
    </w:p>
    <w:p w14:paraId="33FBC321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Giulia est amoureuse</w:t>
      </w:r>
    </w:p>
    <w:p w14:paraId="5C7986F4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</w:p>
    <w:p w14:paraId="3D3B20CC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** Quel est le point commun entre les 3 héroïnes ?</w:t>
      </w:r>
    </w:p>
    <w:p w14:paraId="20660A01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leur force de caractère</w:t>
      </w:r>
    </w:p>
    <w:p w14:paraId="059A7E51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le fait qu’elles soient amoureuses</w:t>
      </w:r>
    </w:p>
    <w:p w14:paraId="12EC9483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leur pays</w:t>
      </w:r>
    </w:p>
    <w:p w14:paraId="190A2A14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les cheveux</w:t>
      </w:r>
    </w:p>
    <w:p w14:paraId="35FCF57E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le fait qu’elles aient des enfants</w:t>
      </w:r>
    </w:p>
    <w:p w14:paraId="4462AD67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</w:p>
    <w:p w14:paraId="18A31EF6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** Quels sont les différents évènements qui bouleversent la vie de héroïnes ?</w:t>
      </w:r>
    </w:p>
    <w:p w14:paraId="44E79557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un incendie</w:t>
      </w:r>
    </w:p>
    <w:p w14:paraId="0358F982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une humiliation à l’école</w:t>
      </w:r>
    </w:p>
    <w:p w14:paraId="0768ADF9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le décès d’un père</w:t>
      </w:r>
    </w:p>
    <w:p w14:paraId="55E6D058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le décès d’un enfant</w:t>
      </w:r>
    </w:p>
    <w:p w14:paraId="12D3A43A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un cancer</w:t>
      </w:r>
    </w:p>
    <w:p w14:paraId="5C4FF9E5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</w:p>
    <w:p w14:paraId="0332A235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 Dans le livre, on entend :</w:t>
      </w:r>
    </w:p>
    <w:p w14:paraId="488580D4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une seule voix : celle du narrateur</w:t>
      </w:r>
    </w:p>
    <w:p w14:paraId="44AC19FD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plusieurs voix</w:t>
      </w:r>
    </w:p>
    <w:p w14:paraId="196DC8A4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</w:p>
    <w:p w14:paraId="23B70B3B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** Le titre fait référence</w:t>
      </w:r>
    </w:p>
    <w:p w14:paraId="40368D22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Au fait que des cheveux sont coupés, achetés et portés</w:t>
      </w:r>
    </w:p>
    <w:p w14:paraId="07D11BC2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A l’obligation, pour les femmes, de se coiffer avant de sortir de chez elles</w:t>
      </w:r>
    </w:p>
    <w:p w14:paraId="7C22A31C" w14:textId="77777777" w:rsid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+ Au fait que la vie des personnages est liée comme les cheveux d’une tresse</w:t>
      </w:r>
    </w:p>
    <w:p w14:paraId="6B09EFED" w14:textId="2E038089" w:rsidR="00F24CCA" w:rsidRPr="00F24CCA" w:rsidRDefault="00F24CCA" w:rsidP="00F24CCA">
      <w:pPr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Au fait que les personnages sont coiffeuses</w:t>
      </w:r>
    </w:p>
    <w:sectPr w:rsidR="00F24CCA" w:rsidRPr="00F24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CA"/>
    <w:rsid w:val="00F2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509"/>
  <w15:chartTrackingRefBased/>
  <w15:docId w15:val="{21BB12B7-294A-4C87-A160-B6BE049D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CA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Dufaud</dc:creator>
  <cp:keywords/>
  <dc:description/>
  <cp:lastModifiedBy>Sandrine Dufaud</cp:lastModifiedBy>
  <cp:revision>1</cp:revision>
  <dcterms:created xsi:type="dcterms:W3CDTF">2023-11-16T21:05:00Z</dcterms:created>
  <dcterms:modified xsi:type="dcterms:W3CDTF">2023-11-16T21:05:00Z</dcterms:modified>
</cp:coreProperties>
</file>